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623675" wp14:paraId="0E11A86D" wp14:textId="56B91DED">
      <w:pPr>
        <w:rPr>
          <w:rFonts w:ascii="Corbel" w:hAnsi="Corbel" w:eastAsia="Corbel" w:cs="Corbel"/>
          <w:b w:val="1"/>
          <w:bCs w:val="1"/>
          <w:sz w:val="24"/>
          <w:szCs w:val="24"/>
        </w:rPr>
      </w:pPr>
      <w:r w:rsidRPr="5B623675" w:rsidR="4762A07E">
        <w:rPr>
          <w:rFonts w:ascii="Corbel" w:hAnsi="Corbel" w:eastAsia="Corbel" w:cs="Corbel"/>
          <w:b w:val="1"/>
          <w:bCs w:val="1"/>
          <w:sz w:val="24"/>
          <w:szCs w:val="24"/>
        </w:rPr>
        <w:t>Avoin työhakemus</w:t>
      </w:r>
    </w:p>
    <w:p w:rsidR="4762A07E" w:rsidP="5B623675" w:rsidRDefault="4762A07E" w14:paraId="0450BA5E" w14:textId="24777BF5">
      <w:pPr>
        <w:rPr>
          <w:rFonts w:ascii="Corbel" w:hAnsi="Corbel" w:eastAsia="Corbel" w:cs="Corbel"/>
          <w:sz w:val="24"/>
          <w:szCs w:val="24"/>
        </w:rPr>
      </w:pPr>
      <w:r w:rsidRPr="5B623675" w:rsidR="4762A07E">
        <w:rPr>
          <w:rFonts w:ascii="Corbel" w:hAnsi="Corbel" w:eastAsia="Corbel" w:cs="Corbel"/>
          <w:sz w:val="24"/>
          <w:szCs w:val="24"/>
        </w:rPr>
        <w:t>Malli Mallinen</w:t>
      </w:r>
    </w:p>
    <w:p w:rsidR="4762A07E" w:rsidP="5B623675" w:rsidRDefault="4762A07E" w14:paraId="71600894" w14:textId="70AF5DBD">
      <w:pPr>
        <w:rPr>
          <w:rFonts w:ascii="Corbel" w:hAnsi="Corbel" w:eastAsia="Corbel" w:cs="Corbel"/>
          <w:sz w:val="24"/>
          <w:szCs w:val="24"/>
        </w:rPr>
      </w:pPr>
      <w:r w:rsidRPr="5B623675" w:rsidR="4762A07E">
        <w:rPr>
          <w:rFonts w:ascii="Corbel" w:hAnsi="Corbel" w:eastAsia="Corbel" w:cs="Corbel"/>
          <w:sz w:val="24"/>
          <w:szCs w:val="24"/>
        </w:rPr>
        <w:t>Yhteystiedot</w:t>
      </w:r>
    </w:p>
    <w:p w:rsidR="5B623675" w:rsidP="5B623675" w:rsidRDefault="5B623675" w14:paraId="6B10A6A7" w14:textId="5F6E1A47">
      <w:pPr>
        <w:pStyle w:val="Normal"/>
        <w:rPr>
          <w:rFonts w:ascii="Corbel" w:hAnsi="Corbel" w:eastAsia="Corbel" w:cs="Corbel"/>
          <w:b w:val="1"/>
          <w:bCs w:val="1"/>
          <w:noProof w:val="0"/>
          <w:sz w:val="24"/>
          <w:szCs w:val="24"/>
          <w:lang w:val="fi-FI"/>
        </w:rPr>
      </w:pPr>
    </w:p>
    <w:p w:rsidR="16DD04D7" w:rsidP="44ACDC3E" w:rsidRDefault="16DD04D7" w14:paraId="2E4B5742" w14:textId="7BC332C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63A6F720" w:rsidR="16DD04D7">
        <w:rPr>
          <w:rFonts w:ascii="Corbel" w:hAnsi="Corbel" w:eastAsia="Corbel" w:cs="Corbel"/>
          <w:b w:val="1"/>
          <w:bCs w:val="1"/>
          <w:noProof w:val="0"/>
          <w:sz w:val="24"/>
          <w:szCs w:val="24"/>
          <w:lang w:val="fi-FI"/>
        </w:rPr>
        <w:t>Yritys X</w:t>
      </w:r>
    </w:p>
    <w:p w:rsidR="2E5AAAAF" w:rsidP="63A6F720" w:rsidRDefault="2E5AAAAF" w14:paraId="1385C709" w14:textId="4DCFC6C6">
      <w:pPr>
        <w:spacing w:before="240" w:beforeAutospacing="off" w:after="240" w:afterAutospacing="off"/>
        <w:rPr>
          <w:rFonts w:ascii="Corbel" w:hAnsi="Corbel" w:eastAsia="Corbel" w:cs="Corbel"/>
          <w:noProof w:val="0"/>
          <w:sz w:val="24"/>
          <w:szCs w:val="24"/>
          <w:lang w:val="fi-FI"/>
        </w:rPr>
      </w:pPr>
      <w:r w:rsidRPr="63A6F720" w:rsidR="2E5AAAAF">
        <w:rPr>
          <w:rFonts w:ascii="Corbel" w:hAnsi="Corbel" w:eastAsia="Corbel" w:cs="Corbel"/>
          <w:noProof w:val="0"/>
          <w:sz w:val="24"/>
          <w:szCs w:val="24"/>
          <w:lang w:val="fi-FI"/>
        </w:rPr>
        <w:t>Yrityksenne maine erityisesti artesaanijuustojen ja terveystietoisten kulutt</w:t>
      </w:r>
      <w:r w:rsidRPr="63A6F720" w:rsidR="0635AA15">
        <w:rPr>
          <w:rFonts w:ascii="Corbel" w:hAnsi="Corbel" w:eastAsia="Corbel" w:cs="Corbel"/>
          <w:noProof w:val="0"/>
          <w:sz w:val="24"/>
          <w:szCs w:val="24"/>
          <w:lang w:val="fi-FI"/>
        </w:rPr>
        <w:t>ajien suosiman tuote x:n tuottajana sai minut lähestymään yritystänne</w:t>
      </w:r>
      <w:r w:rsidRPr="63A6F720" w:rsidR="2E5AAAAF">
        <w:rPr>
          <w:rFonts w:ascii="Corbel" w:hAnsi="Corbel" w:eastAsia="Corbel" w:cs="Corbel"/>
          <w:noProof w:val="0"/>
          <w:sz w:val="24"/>
          <w:szCs w:val="24"/>
          <w:lang w:val="fi-FI"/>
        </w:rPr>
        <w:t>. Teidän jatkuva panostuksenne innovaatioihin, kuten uudet makuyhdistelmät ja luonnolliset valmistusmenetelmät, osoittavat kykyä vastata markkinoiden muuttuviin tarpeisiin.</w:t>
      </w:r>
      <w:r w:rsidRPr="63A6F720" w:rsidR="2E837A82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78CAC8EC">
        <w:rPr>
          <w:rFonts w:ascii="Corbel" w:hAnsi="Corbel" w:eastAsia="Corbel" w:cs="Corbel"/>
          <w:noProof w:val="0"/>
          <w:sz w:val="24"/>
          <w:szCs w:val="24"/>
          <w:lang w:val="fi-FI"/>
        </w:rPr>
        <w:t>T</w:t>
      </w:r>
      <w:r w:rsidRPr="63A6F720" w:rsidR="0E590C67">
        <w:rPr>
          <w:rFonts w:ascii="Corbel" w:hAnsi="Corbel" w:eastAsia="Corbel" w:cs="Corbel"/>
          <w:noProof w:val="0"/>
          <w:sz w:val="24"/>
          <w:szCs w:val="24"/>
          <w:lang w:val="fi-FI"/>
        </w:rPr>
        <w:t>uotekehitys -</w:t>
      </w:r>
      <w:r w:rsidRPr="63A6F720" w:rsidR="2E837A82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ja</w:t>
      </w:r>
      <w:r w:rsidRPr="63A6F720" w:rsidR="7AEA20D8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tuot</w:t>
      </w:r>
      <w:r w:rsidRPr="63A6F720" w:rsidR="56A6641E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antoprosessiosaamiseni ansiosta </w:t>
      </w:r>
      <w:r w:rsidRPr="63A6F720" w:rsidR="125B97F9">
        <w:rPr>
          <w:rFonts w:ascii="Corbel" w:hAnsi="Corbel" w:eastAsia="Corbel" w:cs="Corbel"/>
          <w:noProof w:val="0"/>
          <w:sz w:val="24"/>
          <w:szCs w:val="24"/>
          <w:lang w:val="fi-FI"/>
        </w:rPr>
        <w:t>voin työskennel</w:t>
      </w:r>
      <w:r w:rsidRPr="63A6F720" w:rsidR="2819E226">
        <w:rPr>
          <w:rFonts w:ascii="Corbel" w:hAnsi="Corbel" w:eastAsia="Corbel" w:cs="Corbel"/>
          <w:noProof w:val="0"/>
          <w:sz w:val="24"/>
          <w:szCs w:val="24"/>
          <w:lang w:val="fi-FI"/>
        </w:rPr>
        <w:t>lä</w:t>
      </w:r>
      <w:r w:rsidRPr="63A6F720" w:rsidR="125B97F9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125B97F9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esim. </w:t>
      </w:r>
      <w:r w:rsidRPr="63A6F720" w:rsidR="6F413EFA">
        <w:rPr>
          <w:rFonts w:ascii="Corbel" w:hAnsi="Corbel" w:eastAsia="Corbel" w:cs="Corbel"/>
          <w:noProof w:val="0"/>
          <w:sz w:val="24"/>
          <w:szCs w:val="24"/>
          <w:lang w:val="fi-FI"/>
        </w:rPr>
        <w:t>k</w:t>
      </w:r>
      <w:r w:rsidRPr="63A6F720" w:rsidR="125B97F9">
        <w:rPr>
          <w:rFonts w:ascii="Corbel" w:hAnsi="Corbel" w:eastAsia="Corbel" w:cs="Corbel"/>
          <w:noProof w:val="0"/>
          <w:sz w:val="24"/>
          <w:szCs w:val="24"/>
          <w:lang w:val="fi-FI"/>
        </w:rPr>
        <w:t>ehity</w:t>
      </w:r>
      <w:r w:rsidRPr="63A6F720" w:rsidR="01E4DE86">
        <w:rPr>
          <w:rFonts w:ascii="Corbel" w:hAnsi="Corbel" w:eastAsia="Corbel" w:cs="Corbel"/>
          <w:noProof w:val="0"/>
          <w:sz w:val="24"/>
          <w:szCs w:val="24"/>
          <w:lang w:val="fi-FI"/>
        </w:rPr>
        <w:t>s-</w:t>
      </w:r>
      <w:r w:rsidRPr="63A6F720" w:rsidR="126EBAB9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125B97F9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ja </w:t>
      </w:r>
      <w:r w:rsidRPr="63A6F720" w:rsidR="2E19BD8C">
        <w:rPr>
          <w:rFonts w:ascii="Corbel" w:hAnsi="Corbel" w:eastAsia="Corbel" w:cs="Corbel"/>
          <w:noProof w:val="0"/>
          <w:sz w:val="24"/>
          <w:szCs w:val="24"/>
          <w:lang w:val="fi-FI"/>
        </w:rPr>
        <w:t>tuotantoprosessin</w:t>
      </w:r>
      <w:r w:rsidRPr="63A6F720" w:rsidR="4433A370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53906F13">
        <w:rPr>
          <w:rFonts w:ascii="Corbel" w:hAnsi="Corbel" w:eastAsia="Corbel" w:cs="Corbel"/>
          <w:noProof w:val="0"/>
          <w:sz w:val="24"/>
          <w:szCs w:val="24"/>
          <w:lang w:val="fi-FI"/>
        </w:rPr>
        <w:t>parissa</w:t>
      </w:r>
      <w:r w:rsidRPr="63A6F720" w:rsidR="5F077187">
        <w:rPr>
          <w:rFonts w:ascii="Corbel" w:hAnsi="Corbel" w:eastAsia="Corbel" w:cs="Corbel"/>
          <w:noProof w:val="0"/>
          <w:sz w:val="24"/>
          <w:szCs w:val="24"/>
          <w:lang w:val="fi-FI"/>
        </w:rPr>
        <w:t>. Hallitsen useita eri meijerialan tehtäviä ja se tuo myös lisäarvoa perhey</w:t>
      </w:r>
      <w:r w:rsidRPr="63A6F720" w:rsidR="0E049A03">
        <w:rPr>
          <w:rFonts w:ascii="Corbel" w:hAnsi="Corbel" w:eastAsia="Corbel" w:cs="Corbel"/>
          <w:noProof w:val="0"/>
          <w:sz w:val="24"/>
          <w:szCs w:val="24"/>
          <w:lang w:val="fi-FI"/>
        </w:rPr>
        <w:t>ritykseenne.</w:t>
      </w:r>
      <w:r w:rsidRPr="63A6F720" w:rsidR="5F077187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757B65BB">
        <w:rPr>
          <w:rFonts w:ascii="Corbel" w:hAnsi="Corbel" w:eastAsia="Corbel" w:cs="Corbel"/>
          <w:noProof w:val="0"/>
          <w:sz w:val="24"/>
          <w:szCs w:val="24"/>
          <w:lang w:val="fi-FI"/>
        </w:rPr>
        <w:t>Tartun mielelläni erilaisiin tehtäviin, enkä pidä mitään tehtävää toista vähempiarvoisena.</w:t>
      </w:r>
    </w:p>
    <w:p w:rsidR="3EA992F5" w:rsidP="5B623675" w:rsidRDefault="3EA992F5" w14:paraId="77D33396" w14:textId="0146F7A3">
      <w:pPr>
        <w:spacing w:before="240" w:beforeAutospacing="off" w:after="240" w:afterAutospacing="off"/>
        <w:rPr>
          <w:rFonts w:ascii="Corbel" w:hAnsi="Corbel" w:eastAsia="Corbel" w:cs="Corbel"/>
          <w:noProof w:val="0"/>
          <w:sz w:val="24"/>
          <w:szCs w:val="24"/>
          <w:lang w:val="fi-FI"/>
        </w:rPr>
      </w:pPr>
      <w:r w:rsidRPr="63A6F720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Aiempi kokemukseni elintarvikealalta ja koulutukseni antavat minulle hyvät valmiudet menestyä meijerityöntekijän tehtävässä. </w:t>
      </w:r>
      <w:r w:rsidRPr="63A6F720" w:rsidR="5FAE93AC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Olen työskennell</w:t>
      </w:r>
      <w:r w:rsidRPr="63A6F720" w:rsidR="7077FB82">
        <w:rPr>
          <w:rFonts w:ascii="Corbel" w:hAnsi="Corbel" w:eastAsia="Corbel" w:cs="Corbel"/>
          <w:noProof w:val="0"/>
          <w:sz w:val="24"/>
          <w:szCs w:val="24"/>
          <w:lang w:val="fi-FI"/>
        </w:rPr>
        <w:t>y</w:t>
      </w:r>
      <w:r w:rsidRPr="63A6F720" w:rsidR="5FAE93AC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t useissa eri meijerialan tehtävissä </w:t>
      </w:r>
      <w:r w:rsidRPr="63A6F720" w:rsidR="33C7EA75">
        <w:rPr>
          <w:rFonts w:ascii="Corbel" w:hAnsi="Corbel" w:eastAsia="Corbel" w:cs="Corbel"/>
          <w:noProof w:val="0"/>
          <w:sz w:val="24"/>
          <w:szCs w:val="24"/>
          <w:lang w:val="fi-FI"/>
        </w:rPr>
        <w:t>laadunvalvonn</w:t>
      </w:r>
      <w:r w:rsidRPr="63A6F720" w:rsidR="5B9E88F6">
        <w:rPr>
          <w:rFonts w:ascii="Corbel" w:hAnsi="Corbel" w:eastAsia="Corbel" w:cs="Corbel"/>
          <w:noProof w:val="0"/>
          <w:sz w:val="24"/>
          <w:szCs w:val="24"/>
          <w:lang w:val="fi-FI"/>
        </w:rPr>
        <w:t>a</w:t>
      </w:r>
      <w:r w:rsidRPr="63A6F720" w:rsidR="33C7EA75">
        <w:rPr>
          <w:rFonts w:ascii="Corbel" w:hAnsi="Corbel" w:eastAsia="Corbel" w:cs="Corbel"/>
          <w:noProof w:val="0"/>
          <w:sz w:val="24"/>
          <w:szCs w:val="24"/>
          <w:lang w:val="fi-FI"/>
        </w:rPr>
        <w:t>sta asiakastyöhön ja</w:t>
      </w:r>
      <w:r w:rsidRPr="63A6F720" w:rsidR="2B89D992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67170209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hallitsen niin chat-asiakaspalvelun kuin omavalvonnan menetelmät. </w:t>
      </w:r>
      <w:r w:rsidRPr="63A6F720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</w:t>
      </w:r>
      <w:r w:rsidRPr="63A6F720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>Työskentelyni kulmakiviä ovat aina olleet laatu, turvallisuus ja tehokkuus. Hygieniapassini ja aikaisempi työkokemukseni takaavat, että ymmärrän elintarvikealan tiukat laatu- ja hygieniavaatimukset. Lisäksi kokemukseni koneiden ja laitteiden käytöstä sekä niiden perushuollosta on antanut minulle arvokasta käytännön osaamista, jota voin hyödyntää myös meijerityöntekijän tehtävissä.</w:t>
      </w:r>
    </w:p>
    <w:p w:rsidR="3EA992F5" w:rsidP="5B623675" w:rsidRDefault="3EA992F5" w14:paraId="41033EA2" w14:textId="5F9B2517">
      <w:pPr>
        <w:spacing w:before="240" w:beforeAutospacing="off" w:after="240" w:afterAutospacing="off"/>
        <w:rPr>
          <w:rFonts w:ascii="Corbel" w:hAnsi="Corbel" w:eastAsia="Corbel" w:cs="Corbel"/>
          <w:noProof w:val="0"/>
          <w:sz w:val="24"/>
          <w:szCs w:val="24"/>
          <w:lang w:val="fi-FI"/>
        </w:rPr>
      </w:pPr>
      <w:r w:rsidRPr="5B623675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>Olen oma-aloitteinen ja tiimihenkinen työntekijä, joka arvostaa yhteistyötä ja jatkuvaa oppimista. Viime työtehtävässäni olin mukana kehittämässä tuotantoprosesseja tehokkaammiksi, mikä paransi tuotannon sujuvuutta ja lisäsi työn mielekkyyttä koko tiimille.</w:t>
      </w:r>
    </w:p>
    <w:p w:rsidR="3EA992F5" w:rsidP="5B623675" w:rsidRDefault="3EA992F5" w14:paraId="6C4CFEE2" w14:textId="4DB24FD6">
      <w:pPr>
        <w:spacing w:before="240" w:beforeAutospacing="off" w:after="240" w:afterAutospacing="off"/>
        <w:rPr>
          <w:rFonts w:ascii="Corbel" w:hAnsi="Corbel" w:eastAsia="Corbel" w:cs="Corbel"/>
          <w:noProof w:val="0"/>
          <w:sz w:val="24"/>
          <w:szCs w:val="24"/>
          <w:lang w:val="fi-FI"/>
        </w:rPr>
      </w:pPr>
      <w:r w:rsidRPr="5B623675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Liitteenä olevasta ansioluettelostani löytyy tarkempia tietoja koulutuksestani ja työhistoriastani. </w:t>
      </w:r>
      <w:r w:rsidRPr="5B623675" w:rsidR="31C4C778">
        <w:rPr>
          <w:rFonts w:ascii="Corbel" w:hAnsi="Corbel" w:eastAsia="Corbel" w:cs="Corbel"/>
          <w:noProof w:val="0"/>
          <w:sz w:val="24"/>
          <w:szCs w:val="24"/>
          <w:lang w:val="fi-FI"/>
        </w:rPr>
        <w:t>Keskustelisin mielelläni</w:t>
      </w:r>
      <w:r w:rsidRPr="5B623675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lisää siitä, miten voisin tukea yrityksenne toimintaa ja tavoitteita. </w:t>
      </w:r>
    </w:p>
    <w:p w:rsidR="3EA992F5" w:rsidP="5B623675" w:rsidRDefault="3EA992F5" w14:paraId="06EBC87A" w14:textId="3D7FEFC8">
      <w:pPr>
        <w:spacing w:before="240" w:beforeAutospacing="off" w:after="240" w:afterAutospacing="off"/>
        <w:rPr>
          <w:rFonts w:ascii="Corbel" w:hAnsi="Corbel" w:eastAsia="Corbel" w:cs="Corbel"/>
          <w:noProof w:val="0"/>
          <w:sz w:val="24"/>
          <w:szCs w:val="24"/>
          <w:lang w:val="fi-FI"/>
        </w:rPr>
      </w:pPr>
      <w:r w:rsidRPr="5B623675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>Ystävällisin terveisin,</w:t>
      </w:r>
    </w:p>
    <w:p w:rsidR="3EA992F5" w:rsidP="5B623675" w:rsidRDefault="3EA992F5" w14:paraId="3461B4FA" w14:textId="164970AD">
      <w:pPr>
        <w:spacing w:before="240" w:beforeAutospacing="off" w:after="240" w:afterAutospacing="off"/>
        <w:rPr>
          <w:rFonts w:ascii="Corbel" w:hAnsi="Corbel" w:eastAsia="Corbel" w:cs="Corbel"/>
          <w:noProof w:val="0"/>
          <w:sz w:val="24"/>
          <w:szCs w:val="24"/>
          <w:lang w:val="fi-FI"/>
        </w:rPr>
      </w:pPr>
      <w:r w:rsidRPr="5B623675" w:rsidR="3EA992F5">
        <w:rPr>
          <w:rFonts w:ascii="Corbel" w:hAnsi="Corbel" w:eastAsia="Corbel" w:cs="Corbel"/>
          <w:noProof w:val="0"/>
          <w:sz w:val="24"/>
          <w:szCs w:val="24"/>
          <w:lang w:val="fi-FI"/>
        </w:rPr>
        <w:t xml:space="preserve"> Malli Mallinen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88E71"/>
    <w:rsid w:val="01E4DE86"/>
    <w:rsid w:val="06248345"/>
    <w:rsid w:val="0635AA15"/>
    <w:rsid w:val="0B459804"/>
    <w:rsid w:val="0E049A03"/>
    <w:rsid w:val="0E590C67"/>
    <w:rsid w:val="1007D1D3"/>
    <w:rsid w:val="125B97F9"/>
    <w:rsid w:val="126EBAB9"/>
    <w:rsid w:val="1338A9CB"/>
    <w:rsid w:val="14F0D288"/>
    <w:rsid w:val="15BCC128"/>
    <w:rsid w:val="16DD04D7"/>
    <w:rsid w:val="1CAEBD21"/>
    <w:rsid w:val="1EBAB106"/>
    <w:rsid w:val="21E323DC"/>
    <w:rsid w:val="24257635"/>
    <w:rsid w:val="26F8C675"/>
    <w:rsid w:val="26FAE3E5"/>
    <w:rsid w:val="2819E226"/>
    <w:rsid w:val="2B5BB4EC"/>
    <w:rsid w:val="2B89D992"/>
    <w:rsid w:val="2BB785DD"/>
    <w:rsid w:val="2C156087"/>
    <w:rsid w:val="2CA64FFD"/>
    <w:rsid w:val="2E19BD8C"/>
    <w:rsid w:val="2E42A811"/>
    <w:rsid w:val="2E5AAAAF"/>
    <w:rsid w:val="2E837A82"/>
    <w:rsid w:val="2FBF06E3"/>
    <w:rsid w:val="31C4C778"/>
    <w:rsid w:val="32B86976"/>
    <w:rsid w:val="33C7EA75"/>
    <w:rsid w:val="3645288C"/>
    <w:rsid w:val="3B13E3E1"/>
    <w:rsid w:val="3CC8BF47"/>
    <w:rsid w:val="3EA992F5"/>
    <w:rsid w:val="3EE783D9"/>
    <w:rsid w:val="43A532D8"/>
    <w:rsid w:val="4433A370"/>
    <w:rsid w:val="44ACDC3E"/>
    <w:rsid w:val="47470F8D"/>
    <w:rsid w:val="4762A07E"/>
    <w:rsid w:val="4C86B812"/>
    <w:rsid w:val="4CD3AFA2"/>
    <w:rsid w:val="4D56CC03"/>
    <w:rsid w:val="4E1483C7"/>
    <w:rsid w:val="4E3B0206"/>
    <w:rsid w:val="4F273A9B"/>
    <w:rsid w:val="52E52B8F"/>
    <w:rsid w:val="53906F13"/>
    <w:rsid w:val="540BC3AE"/>
    <w:rsid w:val="5680730E"/>
    <w:rsid w:val="56A6641E"/>
    <w:rsid w:val="57788E71"/>
    <w:rsid w:val="57DFB54E"/>
    <w:rsid w:val="5839E21C"/>
    <w:rsid w:val="58A8C9B9"/>
    <w:rsid w:val="5AF4DFC5"/>
    <w:rsid w:val="5B623675"/>
    <w:rsid w:val="5B9E88F6"/>
    <w:rsid w:val="5BB898DE"/>
    <w:rsid w:val="5CA42CC2"/>
    <w:rsid w:val="5F077187"/>
    <w:rsid w:val="5FAE93AC"/>
    <w:rsid w:val="5FC12F66"/>
    <w:rsid w:val="6089FD95"/>
    <w:rsid w:val="63A6F720"/>
    <w:rsid w:val="65F2723D"/>
    <w:rsid w:val="67170209"/>
    <w:rsid w:val="6828949D"/>
    <w:rsid w:val="68F79255"/>
    <w:rsid w:val="6F1AD991"/>
    <w:rsid w:val="6F413EFA"/>
    <w:rsid w:val="7077FB82"/>
    <w:rsid w:val="71B286AB"/>
    <w:rsid w:val="74F3ABE1"/>
    <w:rsid w:val="757B65BB"/>
    <w:rsid w:val="75BA6EE4"/>
    <w:rsid w:val="77F7AF99"/>
    <w:rsid w:val="78CAC8EC"/>
    <w:rsid w:val="7AEA20D8"/>
    <w:rsid w:val="7B1F577D"/>
    <w:rsid w:val="7F16A67D"/>
    <w:rsid w:val="7F9A8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8E71"/>
  <w15:chartTrackingRefBased/>
  <w15:docId w15:val="{82768311-CEC6-4BCB-ADA7-64C27311C2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2025-01-17T12:44:35.4399885Z</dcterms:created>
  <dcterms:modified xsi:type="dcterms:W3CDTF">2025-01-19T22:47:48.9604177Z</dcterms:modified>
  <dc:creator>Roosa Hiltunen</dc:creator>
  <lastModifiedBy>Susan Calonius</lastModifiedBy>
</coreProperties>
</file>